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20A9" w14:textId="77777777" w:rsidR="00B97B9F" w:rsidRPr="008C53FB" w:rsidRDefault="00B97B9F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1D3BCAFD" w14:textId="77777777" w:rsidR="00A97568" w:rsidRPr="008C53FB" w:rsidRDefault="00A97568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19E70C5A" w14:textId="77777777" w:rsidR="00A97568" w:rsidRPr="008C53FB" w:rsidRDefault="00A97568" w:rsidP="00A97568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4FD19443" w14:textId="77777777" w:rsidR="00B97B9F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  <w:r w:rsidRPr="008C53FB">
        <w:rPr>
          <w:rFonts w:ascii="Calisto MT" w:hAnsi="Calisto MT"/>
          <w:noProof/>
          <w:sz w:val="21"/>
          <w:szCs w:val="21"/>
        </w:rPr>
        <w:t>__________</w:t>
      </w:r>
      <w:r w:rsidR="00257415" w:rsidRPr="008C53FB">
        <w:rPr>
          <w:rFonts w:ascii="Calisto MT" w:hAnsi="Calisto MT"/>
          <w:i/>
          <w:noProof/>
          <w:sz w:val="21"/>
          <w:szCs w:val="21"/>
        </w:rPr>
        <w:t>[</w:t>
      </w:r>
      <w:r w:rsidRPr="008C53FB">
        <w:rPr>
          <w:rFonts w:ascii="Calisto MT" w:hAnsi="Calisto MT"/>
          <w:i/>
          <w:noProof/>
          <w:sz w:val="21"/>
          <w:szCs w:val="21"/>
        </w:rPr>
        <w:t>Kop Surat SKPD</w:t>
      </w:r>
      <w:r w:rsidR="00257415" w:rsidRPr="008C53FB">
        <w:rPr>
          <w:rFonts w:ascii="Calisto MT" w:hAnsi="Calisto MT"/>
          <w:i/>
          <w:noProof/>
          <w:sz w:val="21"/>
          <w:szCs w:val="21"/>
        </w:rPr>
        <w:t>]</w:t>
      </w:r>
      <w:r w:rsidRPr="008C53FB">
        <w:rPr>
          <w:rFonts w:ascii="Calisto MT" w:hAnsi="Calisto MT"/>
          <w:noProof/>
          <w:sz w:val="21"/>
          <w:szCs w:val="21"/>
        </w:rPr>
        <w:t>__________</w:t>
      </w:r>
    </w:p>
    <w:p w14:paraId="3631B7B1" w14:textId="77777777" w:rsidR="00CF2D94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p w14:paraId="2C60C39D" w14:textId="77777777" w:rsidR="00CF2D94" w:rsidRPr="008C53FB" w:rsidRDefault="00CF2D94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p w14:paraId="173D2E5C" w14:textId="77777777" w:rsidR="002B15BA" w:rsidRPr="008C53FB" w:rsidRDefault="002B15BA" w:rsidP="00A97568">
      <w:pPr>
        <w:spacing w:after="0" w:line="240" w:lineRule="auto"/>
        <w:jc w:val="center"/>
        <w:rPr>
          <w:rFonts w:ascii="Calisto MT" w:hAnsi="Calisto MT"/>
          <w:noProof/>
          <w:sz w:val="21"/>
          <w:szCs w:val="21"/>
        </w:rPr>
      </w:pPr>
    </w:p>
    <w:tbl>
      <w:tblPr>
        <w:tblW w:w="921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539"/>
        <w:gridCol w:w="714"/>
        <w:gridCol w:w="3685"/>
      </w:tblGrid>
      <w:tr w:rsidR="00CF2D94" w:rsidRPr="008C53FB" w14:paraId="225743A3" w14:textId="77777777" w:rsidTr="006E242D">
        <w:trPr>
          <w:jc w:val="center"/>
        </w:trPr>
        <w:tc>
          <w:tcPr>
            <w:tcW w:w="9214" w:type="dxa"/>
            <w:gridSpan w:val="4"/>
          </w:tcPr>
          <w:p w14:paraId="21284E79" w14:textId="77777777" w:rsidR="00CF2D94" w:rsidRPr="006E242D" w:rsidRDefault="00C46E31" w:rsidP="006E242D">
            <w:pPr>
              <w:pStyle w:val="BodyText"/>
              <w:spacing w:after="360" w:line="240" w:lineRule="auto"/>
              <w:jc w:val="right"/>
              <w:rPr>
                <w:rFonts w:ascii="Calisto MT" w:hAnsi="Calisto MT" w:cs="Arial"/>
                <w:noProof/>
                <w:sz w:val="21"/>
                <w:szCs w:val="21"/>
              </w:rPr>
            </w:pPr>
            <w:r>
              <w:rPr>
                <w:rFonts w:ascii="Calisto MT" w:hAnsi="Calisto MT"/>
                <w:noProof/>
                <w:sz w:val="21"/>
                <w:szCs w:val="21"/>
                <w:lang w:val="id-ID"/>
              </w:rPr>
              <w:t>Watansoppeng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, 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 ……………………………………….</w:t>
            </w:r>
          </w:p>
        </w:tc>
      </w:tr>
      <w:tr w:rsidR="006E242D" w:rsidRPr="008C53FB" w14:paraId="44995A25" w14:textId="77777777" w:rsidTr="006E242D">
        <w:trPr>
          <w:trHeight w:val="825"/>
          <w:jc w:val="center"/>
        </w:trPr>
        <w:tc>
          <w:tcPr>
            <w:tcW w:w="1276" w:type="dxa"/>
          </w:tcPr>
          <w:p w14:paraId="08CA893A" w14:textId="77777777"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Nomor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14:paraId="5CFF34B5" w14:textId="77777777"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Sifat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14:paraId="4595FE43" w14:textId="77777777"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Lampiran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  <w:p w14:paraId="26482982" w14:textId="77777777" w:rsidR="006E242D" w:rsidRPr="008C53FB" w:rsidRDefault="006E242D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>Perihal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</w:rPr>
              <w:tab/>
              <w:t>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96D198C" w14:textId="77777777"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14:paraId="2979E7FA" w14:textId="77777777"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14:paraId="44C52CAC" w14:textId="77777777"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1 (satu) berkas</w:t>
            </w:r>
          </w:p>
          <w:p w14:paraId="5B4FADEE" w14:textId="77777777" w:rsidR="006E242D" w:rsidRPr="008C53FB" w:rsidRDefault="006E242D" w:rsidP="004575DC">
            <w:pPr>
              <w:pStyle w:val="BodyText"/>
              <w:spacing w:line="240" w:lineRule="auto"/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>Permintaan</w:t>
            </w:r>
            <w:r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</w:t>
            </w:r>
            <w:r w:rsidRPr="008C53FB"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>Password</w:t>
            </w:r>
            <w:r>
              <w:rPr>
                <w:rFonts w:ascii="Calisto MT" w:hAnsi="Calisto MT" w:cs="Arial"/>
                <w:b/>
                <w:i/>
                <w:noProof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PPK </w:t>
            </w:r>
          </w:p>
        </w:tc>
        <w:tc>
          <w:tcPr>
            <w:tcW w:w="714" w:type="dxa"/>
          </w:tcPr>
          <w:p w14:paraId="1AD06F6F" w14:textId="77777777" w:rsidR="006E242D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  <w:p w14:paraId="494FC559" w14:textId="77777777" w:rsidR="006E242D" w:rsidRPr="008C53FB" w:rsidRDefault="006E242D" w:rsidP="006E242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     </w:t>
            </w:r>
            <w:r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Yth</w:t>
            </w: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     </w:t>
            </w:r>
            <w:r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1452C0E0" w14:textId="77777777" w:rsidR="006E242D" w:rsidRPr="008C53FB" w:rsidRDefault="006E242D" w:rsidP="006E242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Kepada </w:t>
            </w:r>
          </w:p>
          <w:p w14:paraId="45BE072C" w14:textId="77777777"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Kepala </w:t>
            </w:r>
            <w:r>
              <w:rPr>
                <w:rFonts w:ascii="Calisto MT" w:hAnsi="Calisto MT" w:cs="Arial"/>
                <w:noProof/>
                <w:sz w:val="21"/>
                <w:szCs w:val="21"/>
              </w:rPr>
              <w:t xml:space="preserve">Bagian Pengadaan Barang/Jasa Sekretariat  Daerah 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Kab.Soppeng</w:t>
            </w:r>
          </w:p>
          <w:p w14:paraId="26260CDC" w14:textId="77777777"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di -</w:t>
            </w:r>
          </w:p>
          <w:p w14:paraId="1CC820A7" w14:textId="77777777" w:rsidR="006E242D" w:rsidRPr="008C53FB" w:rsidRDefault="006E242D" w:rsidP="00CF2D94">
            <w:pPr>
              <w:pStyle w:val="BodyText"/>
              <w:spacing w:line="240" w:lineRule="auto"/>
              <w:jc w:val="center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Watansoppeng</w:t>
            </w:r>
          </w:p>
        </w:tc>
      </w:tr>
      <w:tr w:rsidR="006E242D" w:rsidRPr="008C53FB" w14:paraId="27AD9543" w14:textId="77777777" w:rsidTr="006E242D">
        <w:trPr>
          <w:trHeight w:val="191"/>
          <w:jc w:val="center"/>
        </w:trPr>
        <w:tc>
          <w:tcPr>
            <w:tcW w:w="1276" w:type="dxa"/>
          </w:tcPr>
          <w:p w14:paraId="4A240F1D" w14:textId="77777777" w:rsidR="006E242D" w:rsidRPr="008C53FB" w:rsidRDefault="006E242D" w:rsidP="006E242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6464A4EC" w14:textId="77777777"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  <w:tc>
          <w:tcPr>
            <w:tcW w:w="714" w:type="dxa"/>
          </w:tcPr>
          <w:p w14:paraId="0417E654" w14:textId="77777777" w:rsidR="006E242D" w:rsidRPr="008C53FB" w:rsidRDefault="006E242D" w:rsidP="00CF2D94">
            <w:pPr>
              <w:pStyle w:val="BodyText"/>
              <w:spacing w:line="240" w:lineRule="auto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  <w:tc>
          <w:tcPr>
            <w:tcW w:w="3685" w:type="dxa"/>
            <w:vMerge/>
          </w:tcPr>
          <w:p w14:paraId="23EBC9E8" w14:textId="77777777" w:rsidR="006E242D" w:rsidRPr="008C53FB" w:rsidRDefault="006E242D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</w:pPr>
          </w:p>
        </w:tc>
      </w:tr>
      <w:tr w:rsidR="00CF2D94" w:rsidRPr="008C53FB" w14:paraId="4868ADB2" w14:textId="77777777" w:rsidTr="006E242D">
        <w:trPr>
          <w:jc w:val="center"/>
        </w:trPr>
        <w:tc>
          <w:tcPr>
            <w:tcW w:w="1276" w:type="dxa"/>
          </w:tcPr>
          <w:p w14:paraId="4943E5DC" w14:textId="77777777" w:rsidR="00CF2D94" w:rsidRPr="008C53FB" w:rsidRDefault="00CF2D94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4CD5FD71" w14:textId="77777777" w:rsidR="00CF2D94" w:rsidRPr="008C53FB" w:rsidRDefault="00CF2D94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</w:tc>
      </w:tr>
      <w:tr w:rsidR="00B97B9F" w:rsidRPr="008C53FB" w14:paraId="68BE1275" w14:textId="77777777" w:rsidTr="006E242D">
        <w:trPr>
          <w:jc w:val="center"/>
        </w:trPr>
        <w:tc>
          <w:tcPr>
            <w:tcW w:w="1276" w:type="dxa"/>
          </w:tcPr>
          <w:p w14:paraId="72DC50BD" w14:textId="77777777" w:rsidR="00B97B9F" w:rsidRPr="008C53FB" w:rsidRDefault="00B97B9F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noProof/>
                <w:sz w:val="21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09126304" w14:textId="1C1877F9" w:rsidR="00B97B9F" w:rsidRPr="008C53FB" w:rsidRDefault="00B97B9F" w:rsidP="00067192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Sehubungan dengan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pelaksanaan 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Pengadaan Barang/Jas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a pada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……………</w:t>
            </w:r>
            <w:r w:rsidR="00830B51"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[Nama SKPD]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……………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Kabupaten </w:t>
            </w:r>
            <w:r w:rsidR="00BA71D5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Soppeng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Tahun Anggaran 20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2</w:t>
            </w:r>
            <w:r w:rsidR="00C07A3B">
              <w:rPr>
                <w:rFonts w:ascii="Calisto MT" w:hAnsi="Calisto MT"/>
                <w:noProof/>
                <w:sz w:val="21"/>
                <w:szCs w:val="21"/>
              </w:rPr>
              <w:t>3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, dimana pemilihan penyedia 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barang/jasanya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dilak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sanakan secara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elektronik</w:t>
            </w:r>
            <w:r w:rsidR="00D713B5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(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e-</w:t>
            </w:r>
            <w:r w:rsidR="00E47522"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Tendering</w:t>
            </w:r>
            <w:r w:rsidR="00D713B5" w:rsidRPr="006E242D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, e-purchasing</w:t>
            </w:r>
            <w:r w:rsidR="007C45D4">
              <w:rPr>
                <w:rFonts w:ascii="Calisto MT" w:hAnsi="Calisto MT"/>
                <w:i/>
                <w:noProof/>
                <w:sz w:val="21"/>
                <w:szCs w:val="21"/>
              </w:rPr>
              <w:t>, Pengadaan langsung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) yang di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fasilitasi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oleh L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ayanan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engadaan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S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ecara 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>lektronik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.</w:t>
            </w:r>
          </w:p>
          <w:p w14:paraId="216D49C7" w14:textId="77777777" w:rsidR="00B97B9F" w:rsidRPr="008C53FB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14:paraId="78B4090B" w14:textId="77777777" w:rsidR="007405BE" w:rsidRDefault="00B97B9F" w:rsidP="005509DF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Berke</w:t>
            </w:r>
            <w:r w:rsid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>naan</w:t>
            </w:r>
            <w:r w:rsidR="006E242D" w:rsidRPr="006E242D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hal tersebu</w:t>
            </w:r>
            <w:r w:rsidR="006E242D">
              <w:rPr>
                <w:rFonts w:ascii="Calisto MT" w:hAnsi="Calisto MT"/>
                <w:noProof/>
                <w:sz w:val="21"/>
                <w:szCs w:val="21"/>
              </w:rPr>
              <w:t xml:space="preserve">t, </w:t>
            </w:r>
            <w:r w:rsidR="005509DF">
              <w:rPr>
                <w:rFonts w:ascii="Calisto MT" w:hAnsi="Calisto MT"/>
                <w:noProof/>
                <w:sz w:val="21"/>
                <w:szCs w:val="21"/>
              </w:rPr>
              <w:t>demi kelancaran proses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="00CF2D94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Pengadaan Barang/Jasa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dimaksud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,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kami m</w:t>
            </w:r>
            <w:r w:rsidR="00E47522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eminta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bantuan untuk memperoleh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Password</w:t>
            </w:r>
            <w:r w:rsidR="004575DC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 xml:space="preserve"> </w:t>
            </w:r>
            <w:r w:rsidR="00045EA6" w:rsidRPr="005509DF">
              <w:rPr>
                <w:rFonts w:ascii="Calisto MT" w:hAnsi="Calisto MT"/>
                <w:b/>
                <w:bCs/>
                <w:noProof/>
                <w:sz w:val="21"/>
                <w:szCs w:val="21"/>
                <w:lang w:val="id-ID"/>
              </w:rPr>
              <w:t>Pejabat</w:t>
            </w:r>
            <w:r w:rsidR="005509DF" w:rsidRPr="005509DF">
              <w:rPr>
                <w:rFonts w:ascii="Calisto MT" w:hAnsi="Calisto MT"/>
                <w:b/>
                <w:bCs/>
                <w:noProof/>
                <w:sz w:val="21"/>
                <w:szCs w:val="21"/>
              </w:rPr>
              <w:t xml:space="preserve"> Pembuat Komitmen</w:t>
            </w:r>
            <w:r w:rsidR="005509DF">
              <w:rPr>
                <w:rFonts w:ascii="Calisto MT" w:hAnsi="Calisto MT" w:cs="Arial"/>
                <w:b/>
                <w:noProof/>
                <w:sz w:val="21"/>
                <w:szCs w:val="21"/>
              </w:rPr>
              <w:t xml:space="preserve"> </w:t>
            </w:r>
            <w:r w:rsidR="005509DF" w:rsidRPr="005509DF">
              <w:rPr>
                <w:rFonts w:ascii="Calisto MT" w:hAnsi="Calisto MT" w:cs="Arial"/>
                <w:bCs/>
                <w:noProof/>
                <w:sz w:val="21"/>
                <w:szCs w:val="21"/>
              </w:rPr>
              <w:t>(</w:t>
            </w:r>
            <w:r w:rsidR="004575DC" w:rsidRPr="005509DF">
              <w:rPr>
                <w:rFonts w:ascii="Calisto MT" w:hAnsi="Calisto MT" w:cs="Arial"/>
                <w:bCs/>
                <w:noProof/>
                <w:sz w:val="21"/>
                <w:szCs w:val="21"/>
                <w:lang w:val="id-ID"/>
              </w:rPr>
              <w:t>PPK</w:t>
            </w:r>
            <w:r w:rsidR="005509DF" w:rsidRPr="005509DF">
              <w:rPr>
                <w:rFonts w:ascii="Calisto MT" w:hAnsi="Calisto MT" w:cs="Arial"/>
                <w:bCs/>
                <w:noProof/>
                <w:sz w:val="21"/>
                <w:szCs w:val="21"/>
              </w:rPr>
              <w:t>)</w:t>
            </w:r>
            <w:r w:rsidR="004575DC">
              <w:rPr>
                <w:rFonts w:ascii="Calisto MT" w:hAnsi="Calisto MT" w:cs="Arial"/>
                <w:b/>
                <w:noProof/>
                <w:sz w:val="21"/>
                <w:szCs w:val="21"/>
                <w:lang w:val="id-ID"/>
              </w:rPr>
              <w:t xml:space="preserve"> 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pada</w:t>
            </w:r>
            <w:r w:rsidR="004575DC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</w:t>
            </w:r>
            <w:r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 xml:space="preserve">LPSE Kabupaten </w:t>
            </w:r>
            <w:r w:rsidR="00BA71D5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Soppeng</w:t>
            </w:r>
            <w:r w:rsidR="007405BE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, d</w:t>
            </w:r>
            <w:r w:rsidR="005509DF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an untuk melengkapi persyaratan</w:t>
            </w:r>
            <w:r w:rsidR="007405BE" w:rsidRPr="008C53FB">
              <w:rPr>
                <w:rFonts w:ascii="Calisto MT" w:hAnsi="Calisto MT" w:cs="Arial"/>
                <w:noProof/>
                <w:sz w:val="21"/>
                <w:szCs w:val="21"/>
                <w:lang w:val="id-ID"/>
              </w:rPr>
              <w:t>, t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erlampir kami sampaikan</w:t>
            </w:r>
            <w:r w:rsidR="007405BE"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:</w:t>
            </w:r>
          </w:p>
          <w:p w14:paraId="2DCBDC37" w14:textId="77777777" w:rsidR="005509DF" w:rsidRPr="008C53FB" w:rsidRDefault="005509DF" w:rsidP="005509DF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14:paraId="00CBEF25" w14:textId="77777777" w:rsidR="007405BE" w:rsidRDefault="007405BE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Formulir Permintaan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User ID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 dan </w:t>
            </w:r>
            <w:r w:rsidRPr="008C53FB">
              <w:rPr>
                <w:rFonts w:ascii="Calisto MT" w:hAnsi="Calisto MT"/>
                <w:i/>
                <w:noProof/>
                <w:sz w:val="21"/>
                <w:szCs w:val="21"/>
                <w:lang w:val="id-ID"/>
              </w:rPr>
              <w:t>Password</w:t>
            </w: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;</w:t>
            </w:r>
          </w:p>
          <w:p w14:paraId="2AA204A8" w14:textId="77777777" w:rsidR="007405BE" w:rsidRDefault="004575DC" w:rsidP="005509DF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 xml:space="preserve">Fotocopy SK Pengangkatan dan Penetapan </w:t>
            </w:r>
            <w:r>
              <w:rPr>
                <w:rFonts w:ascii="Calisto MT" w:hAnsi="Calisto MT"/>
                <w:noProof/>
                <w:sz w:val="21"/>
                <w:szCs w:val="21"/>
                <w:lang w:val="id-ID"/>
              </w:rPr>
              <w:t>PPK</w:t>
            </w:r>
            <w:r w:rsidRPr="00EF39AC">
              <w:rPr>
                <w:rFonts w:ascii="Calisto MT" w:hAnsi="Calisto MT"/>
                <w:noProof/>
                <w:sz w:val="21"/>
                <w:szCs w:val="21"/>
                <w:lang w:val="id-ID"/>
              </w:rPr>
              <w:t>;</w:t>
            </w:r>
          </w:p>
          <w:p w14:paraId="24996CF0" w14:textId="24BC93D0" w:rsidR="003E3715" w:rsidRPr="005509DF" w:rsidRDefault="003E3715" w:rsidP="005509DF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noProof/>
                <w:sz w:val="21"/>
                <w:szCs w:val="21"/>
              </w:rPr>
              <w:t>Fotocopy Sertifikat Kompetensi PBJ Level 1/dasar (</w:t>
            </w:r>
            <w:r w:rsidR="00C07A3B">
              <w:rPr>
                <w:rFonts w:ascii="Calisto MT" w:hAnsi="Calisto MT"/>
                <w:b/>
                <w:bCs/>
                <w:noProof/>
                <w:sz w:val="21"/>
                <w:szCs w:val="21"/>
              </w:rPr>
              <w:t>K</w:t>
            </w:r>
            <w:r w:rsidRPr="00C07A3B">
              <w:rPr>
                <w:rFonts w:ascii="Calisto MT" w:hAnsi="Calisto MT"/>
                <w:b/>
                <w:bCs/>
                <w:noProof/>
                <w:sz w:val="21"/>
                <w:szCs w:val="21"/>
              </w:rPr>
              <w:t>husus PPK yang tidak merangkap sebagai PA/KPA</w:t>
            </w:r>
            <w:r>
              <w:rPr>
                <w:rFonts w:ascii="Calisto MT" w:hAnsi="Calisto MT"/>
                <w:noProof/>
                <w:sz w:val="21"/>
                <w:szCs w:val="21"/>
              </w:rPr>
              <w:t>)</w:t>
            </w:r>
          </w:p>
          <w:p w14:paraId="2CF4F23E" w14:textId="77777777" w:rsidR="004575DC" w:rsidRPr="00EF39AC" w:rsidRDefault="004575DC" w:rsidP="004575DC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</w:p>
          <w:p w14:paraId="4BFDF573" w14:textId="77777777" w:rsidR="00B97B9F" w:rsidRPr="008C53FB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noProof/>
                <w:sz w:val="21"/>
                <w:szCs w:val="21"/>
                <w:lang w:val="id-ID"/>
              </w:rPr>
            </w:pPr>
            <w:r w:rsidRPr="008C53FB">
              <w:rPr>
                <w:rFonts w:ascii="Calisto MT" w:hAnsi="Calisto MT"/>
                <w:noProof/>
                <w:sz w:val="21"/>
                <w:szCs w:val="21"/>
                <w:lang w:val="id-ID"/>
              </w:rPr>
              <w:t>Demikian disampaikan, atas perhatian dan kerjasama yang baik diucapkan terima kasih.</w:t>
            </w:r>
          </w:p>
        </w:tc>
      </w:tr>
    </w:tbl>
    <w:p w14:paraId="5ED6F435" w14:textId="77777777"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7763900F" w14:textId="77777777" w:rsidR="00CF2D94" w:rsidRPr="008C53FB" w:rsidRDefault="00CF2D94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419A847D" w14:textId="77777777"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134"/>
      </w:tblGrid>
      <w:tr w:rsidR="00CF2D94" w:rsidRPr="008C53FB" w14:paraId="0A33A76F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D97EC2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0C007" w14:textId="77777777" w:rsidR="00CF2D94" w:rsidRPr="008C53FB" w:rsidRDefault="00BA71D5" w:rsidP="00CF2D94">
            <w:pPr>
              <w:jc w:val="center"/>
              <w:rPr>
                <w:rFonts w:ascii="Calisto MT" w:hAnsi="Calisto MT"/>
                <w:b/>
                <w:noProof/>
                <w:sz w:val="21"/>
                <w:szCs w:val="21"/>
              </w:rPr>
            </w:pPr>
            <w:r w:rsidRPr="008C53FB">
              <w:rPr>
                <w:rFonts w:ascii="Calisto MT" w:hAnsi="Calisto MT"/>
                <w:b/>
                <w:noProof/>
                <w:sz w:val="21"/>
                <w:szCs w:val="21"/>
              </w:rPr>
              <w:t>KEPALA SKPD</w:t>
            </w:r>
          </w:p>
        </w:tc>
      </w:tr>
      <w:tr w:rsidR="00CF2D94" w:rsidRPr="008C53FB" w14:paraId="4C1E6E6D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AB0D76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0544B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6966BA2E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7F39BE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70851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06F0B157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015DBD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5EC22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69DF1312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D01A0A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3DDC0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68EA0B7D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EB915A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33EE2E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45354E" w14:textId="77777777" w:rsidR="00CF2D94" w:rsidRPr="005509DF" w:rsidRDefault="00CF2D94" w:rsidP="00CF2D94">
            <w:pPr>
              <w:jc w:val="center"/>
              <w:rPr>
                <w:rFonts w:ascii="Calisto MT" w:hAnsi="Calisto MT"/>
                <w:b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b/>
                <w:i/>
                <w:noProof/>
                <w:sz w:val="21"/>
                <w:szCs w:val="21"/>
              </w:rPr>
              <w:t>[Nama]</w:t>
            </w:r>
            <w:r w:rsidR="005509DF">
              <w:rPr>
                <w:rFonts w:ascii="Calisto MT" w:hAnsi="Calisto MT"/>
                <w:b/>
                <w:i/>
                <w:noProof/>
                <w:sz w:val="21"/>
                <w:szCs w:val="21"/>
                <w:lang w:val="en-US"/>
              </w:rPr>
              <w:t>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A9599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60C0F359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C79AD7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8C218C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EF99A6" w14:textId="77777777" w:rsidR="00CF2D94" w:rsidRPr="005509DF" w:rsidRDefault="005509DF" w:rsidP="00CF2D94">
            <w:pPr>
              <w:jc w:val="center"/>
              <w:rPr>
                <w:rFonts w:ascii="Calisto MT" w:hAnsi="Calisto MT"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 xml:space="preserve"> </w:t>
            </w:r>
            <w:r w:rsidR="00CF2D94"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>[Pangkat]</w:t>
            </w:r>
            <w:r>
              <w:rPr>
                <w:rFonts w:ascii="Calisto MT" w:hAnsi="Calisto MT"/>
                <w:i/>
                <w:noProof/>
                <w:sz w:val="21"/>
                <w:szCs w:val="21"/>
                <w:lang w:val="en-US"/>
              </w:rPr>
              <w:t>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E6726F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  <w:tr w:rsidR="00CF2D94" w:rsidRPr="008C53FB" w14:paraId="79D1E16B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44942B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5129C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ED7AE1B" w14:textId="77777777" w:rsidR="00CF2D94" w:rsidRPr="005509DF" w:rsidRDefault="00CF2D94" w:rsidP="00CF2D94">
            <w:pPr>
              <w:jc w:val="center"/>
              <w:rPr>
                <w:rFonts w:ascii="Calisto MT" w:hAnsi="Calisto MT"/>
                <w:noProof/>
                <w:sz w:val="21"/>
                <w:szCs w:val="21"/>
                <w:lang w:val="en-US"/>
              </w:rPr>
            </w:pPr>
            <w:r w:rsidRPr="008C53FB">
              <w:rPr>
                <w:rFonts w:ascii="Calisto MT" w:hAnsi="Calisto MT"/>
                <w:i/>
                <w:noProof/>
                <w:sz w:val="21"/>
                <w:szCs w:val="21"/>
              </w:rPr>
              <w:t>[Nip]</w:t>
            </w:r>
            <w:r w:rsidR="005509DF">
              <w:rPr>
                <w:rFonts w:ascii="Calisto MT" w:hAnsi="Calisto MT"/>
                <w:i/>
                <w:noProof/>
                <w:sz w:val="21"/>
                <w:szCs w:val="21"/>
                <w:lang w:val="en-US"/>
              </w:rPr>
              <w:t>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3F2DEF" w14:textId="77777777" w:rsidR="00CF2D94" w:rsidRPr="008C53FB" w:rsidRDefault="00CF2D94" w:rsidP="00CF2D94">
            <w:pPr>
              <w:rPr>
                <w:rFonts w:ascii="Calisto MT" w:hAnsi="Calisto MT"/>
                <w:noProof/>
                <w:sz w:val="21"/>
                <w:szCs w:val="21"/>
              </w:rPr>
            </w:pPr>
          </w:p>
        </w:tc>
      </w:tr>
    </w:tbl>
    <w:p w14:paraId="03C1BD89" w14:textId="77777777" w:rsidR="00B97B9F" w:rsidRPr="008C53FB" w:rsidRDefault="00B97B9F" w:rsidP="00CF2D94">
      <w:pPr>
        <w:spacing w:after="0" w:line="240" w:lineRule="auto"/>
        <w:jc w:val="both"/>
        <w:rPr>
          <w:rFonts w:ascii="Calisto MT" w:hAnsi="Calisto MT"/>
          <w:noProof/>
          <w:sz w:val="21"/>
          <w:szCs w:val="21"/>
        </w:rPr>
      </w:pPr>
    </w:p>
    <w:p w14:paraId="3A90E765" w14:textId="77777777" w:rsidR="00CF2D94" w:rsidRPr="008C53FB" w:rsidRDefault="00CF2D94" w:rsidP="00CF2D94">
      <w:pPr>
        <w:rPr>
          <w:rFonts w:ascii="Calisto MT" w:hAnsi="Calisto MT"/>
          <w:b/>
          <w:noProof/>
          <w:sz w:val="21"/>
          <w:szCs w:val="21"/>
        </w:rPr>
      </w:pPr>
      <w:r w:rsidRPr="008C53FB">
        <w:rPr>
          <w:rFonts w:ascii="Calisto MT" w:hAnsi="Calisto MT"/>
          <w:b/>
          <w:noProof/>
          <w:sz w:val="21"/>
          <w:szCs w:val="21"/>
        </w:rPr>
        <w:br w:type="page"/>
      </w:r>
    </w:p>
    <w:p w14:paraId="6409D120" w14:textId="77777777" w:rsidR="00A97568" w:rsidRPr="008C53FB" w:rsidRDefault="00A97568" w:rsidP="00A97568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p w14:paraId="67A8A4BF" w14:textId="77777777" w:rsidR="00A97568" w:rsidRPr="008C53FB" w:rsidRDefault="00A97568" w:rsidP="00A97568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tbl>
      <w:tblPr>
        <w:tblStyle w:val="TableGrid"/>
        <w:tblW w:w="949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853"/>
        <w:gridCol w:w="710"/>
        <w:gridCol w:w="422"/>
        <w:gridCol w:w="1136"/>
        <w:gridCol w:w="709"/>
        <w:gridCol w:w="284"/>
        <w:gridCol w:w="3119"/>
        <w:gridCol w:w="284"/>
        <w:gridCol w:w="709"/>
      </w:tblGrid>
      <w:tr w:rsidR="00A97568" w:rsidRPr="008C53FB" w14:paraId="6554B66B" w14:textId="77777777" w:rsidTr="00134D57">
        <w:trPr>
          <w:jc w:val="center"/>
        </w:trPr>
        <w:tc>
          <w:tcPr>
            <w:tcW w:w="2834" w:type="dxa"/>
            <w:gridSpan w:val="3"/>
          </w:tcPr>
          <w:p w14:paraId="4BC51159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23"/>
                <w:szCs w:val="23"/>
              </w:rPr>
            </w:pPr>
          </w:p>
        </w:tc>
        <w:tc>
          <w:tcPr>
            <w:tcW w:w="6663" w:type="dxa"/>
            <w:gridSpan w:val="7"/>
          </w:tcPr>
          <w:p w14:paraId="623754A1" w14:textId="77777777" w:rsidR="00A97568" w:rsidRPr="008C53FB" w:rsidRDefault="00A97568" w:rsidP="00E70255">
            <w:pPr>
              <w:spacing w:before="120"/>
              <w:jc w:val="center"/>
              <w:rPr>
                <w:rFonts w:ascii="Maiandra GD" w:hAnsi="Maiandra GD"/>
                <w:b/>
                <w:noProof/>
                <w:sz w:val="24"/>
                <w:szCs w:val="24"/>
              </w:rPr>
            </w:pP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FORMULIR PERMINTAAN </w:t>
            </w:r>
            <w:r w:rsidRPr="008C53FB">
              <w:rPr>
                <w:rFonts w:ascii="Maiandra GD" w:hAnsi="Maiandra GD"/>
                <w:b/>
                <w:i/>
                <w:noProof/>
                <w:sz w:val="24"/>
                <w:szCs w:val="24"/>
              </w:rPr>
              <w:t>USER ID</w:t>
            </w: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 DAN </w:t>
            </w:r>
            <w:r w:rsidRPr="008C53FB">
              <w:rPr>
                <w:rFonts w:ascii="Maiandra GD" w:hAnsi="Maiandra GD"/>
                <w:b/>
                <w:i/>
                <w:noProof/>
                <w:sz w:val="24"/>
                <w:szCs w:val="24"/>
              </w:rPr>
              <w:t>PASSWORD</w:t>
            </w:r>
          </w:p>
          <w:p w14:paraId="7FB68165" w14:textId="77777777" w:rsidR="00A97568" w:rsidRPr="005509DF" w:rsidRDefault="00EF39AC" w:rsidP="00E70255">
            <w:pPr>
              <w:jc w:val="center"/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Maiandra GD" w:hAnsi="Maiandra GD"/>
                <w:b/>
                <w:noProof/>
                <w:sz w:val="24"/>
                <w:szCs w:val="24"/>
              </w:rPr>
              <w:t>PEJABAT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PEMBUAT KOMITMEN</w:t>
            </w:r>
            <w:r w:rsidR="004575DC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 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(</w:t>
            </w:r>
            <w:r w:rsidR="004575DC">
              <w:rPr>
                <w:rFonts w:ascii="Maiandra GD" w:hAnsi="Maiandra GD"/>
                <w:b/>
                <w:noProof/>
                <w:sz w:val="24"/>
                <w:szCs w:val="24"/>
              </w:rPr>
              <w:t>PPK</w:t>
            </w:r>
            <w:r w:rsidR="005509DF">
              <w:rPr>
                <w:rFonts w:ascii="Maiandra GD" w:hAnsi="Maiandra GD"/>
                <w:b/>
                <w:noProof/>
                <w:sz w:val="24"/>
                <w:szCs w:val="24"/>
                <w:lang w:val="en-US"/>
              </w:rPr>
              <w:t>)</w:t>
            </w:r>
          </w:p>
          <w:p w14:paraId="178F08E3" w14:textId="77777777" w:rsidR="00A97568" w:rsidRPr="008C53FB" w:rsidRDefault="00A97568" w:rsidP="00BA71D5">
            <w:pPr>
              <w:spacing w:after="120"/>
              <w:jc w:val="center"/>
              <w:rPr>
                <w:rFonts w:ascii="Maiandra GD" w:hAnsi="Maiandra GD"/>
                <w:noProof/>
                <w:sz w:val="24"/>
                <w:szCs w:val="24"/>
              </w:rPr>
            </w:pPr>
            <w:r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 xml:space="preserve">PADA LPSE KABUPATEN </w:t>
            </w:r>
            <w:r w:rsidR="00BA71D5" w:rsidRPr="008C53FB">
              <w:rPr>
                <w:rFonts w:ascii="Maiandra GD" w:hAnsi="Maiandra GD"/>
                <w:b/>
                <w:noProof/>
                <w:sz w:val="24"/>
                <w:szCs w:val="24"/>
              </w:rPr>
              <w:t>SOPPENG</w:t>
            </w:r>
          </w:p>
        </w:tc>
      </w:tr>
      <w:tr w:rsidR="00A97568" w:rsidRPr="008C53FB" w14:paraId="23AE254C" w14:textId="77777777" w:rsidTr="00134D57">
        <w:trPr>
          <w:jc w:val="center"/>
        </w:trPr>
        <w:tc>
          <w:tcPr>
            <w:tcW w:w="9497" w:type="dxa"/>
            <w:gridSpan w:val="10"/>
            <w:shd w:val="clear" w:color="auto" w:fill="auto"/>
            <w:vAlign w:val="center"/>
          </w:tcPr>
          <w:p w14:paraId="7DE70B6C" w14:textId="77777777" w:rsidR="00A97568" w:rsidRPr="008C53FB" w:rsidRDefault="00A97568" w:rsidP="00E70255">
            <w:pPr>
              <w:spacing w:before="60" w:after="60"/>
              <w:jc w:val="center"/>
              <w:rPr>
                <w:rFonts w:ascii="Maiandra GD" w:hAnsi="Maiandra GD"/>
                <w:b/>
                <w:noProof/>
                <w:sz w:val="21"/>
                <w:szCs w:val="21"/>
              </w:rPr>
            </w:pPr>
            <w:r w:rsidRPr="008C53FB">
              <w:rPr>
                <w:rFonts w:ascii="Maiandra GD" w:hAnsi="Maiandra GD"/>
                <w:b/>
                <w:noProof/>
                <w:sz w:val="21"/>
                <w:szCs w:val="21"/>
              </w:rPr>
              <w:t>SATUAN KERJA PERANGKAT DAERAH (SKPD)</w:t>
            </w:r>
          </w:p>
        </w:tc>
      </w:tr>
      <w:tr w:rsidR="00A97568" w:rsidRPr="008C53FB" w14:paraId="36DCF552" w14:textId="77777777" w:rsidTr="00134D57">
        <w:trPr>
          <w:jc w:val="center"/>
        </w:trPr>
        <w:tc>
          <w:tcPr>
            <w:tcW w:w="2124" w:type="dxa"/>
            <w:gridSpan w:val="2"/>
            <w:shd w:val="clear" w:color="auto" w:fill="auto"/>
          </w:tcPr>
          <w:p w14:paraId="6AD9A036" w14:textId="77777777" w:rsidR="00A97568" w:rsidRPr="008C53FB" w:rsidRDefault="00A97568" w:rsidP="00E70255">
            <w:pPr>
              <w:ind w:lef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KODE SKPD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9E41C06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Nama SKPD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7F13D4F0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401742DB" w14:textId="77777777" w:rsidTr="00134D57">
        <w:trPr>
          <w:jc w:val="center"/>
        </w:trPr>
        <w:tc>
          <w:tcPr>
            <w:tcW w:w="2124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55BC27A0" w14:textId="77777777" w:rsidR="00A97568" w:rsidRPr="008C53FB" w:rsidRDefault="00A97568" w:rsidP="00E70255">
            <w:pPr>
              <w:jc w:val="center"/>
              <w:rPr>
                <w:rFonts w:ascii="Calisto MT" w:hAnsi="Calisto MT" w:cs="Segoe UI"/>
                <w:b/>
                <w:noProof/>
                <w:sz w:val="60"/>
                <w:szCs w:val="6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E4900FD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Alamat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41B7B7E9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459FE29D" w14:textId="77777777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14:paraId="576CA3E6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DD88E4F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Kode Pos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77D87225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4297DDE2" w14:textId="77777777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14:paraId="21C56D8A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E080C11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Telepon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05C3C637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2F282578" w14:textId="77777777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14:paraId="5727FFE4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490B109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Faximile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2DE46CA1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4F272B40" w14:textId="77777777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C6D9F1" w:themeFill="text2" w:themeFillTint="33"/>
          </w:tcPr>
          <w:p w14:paraId="32324349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D4C276D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Kontak Personal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7D916D9D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6F51736F" w14:textId="77777777" w:rsidTr="00134D57">
        <w:trPr>
          <w:jc w:val="center"/>
        </w:trPr>
        <w:tc>
          <w:tcPr>
            <w:tcW w:w="9497" w:type="dxa"/>
            <w:gridSpan w:val="10"/>
            <w:vAlign w:val="center"/>
          </w:tcPr>
          <w:p w14:paraId="2CB322F9" w14:textId="77777777" w:rsidR="00A97568" w:rsidRPr="005509DF" w:rsidRDefault="004575DC" w:rsidP="00E70255">
            <w:pPr>
              <w:spacing w:before="60" w:after="60"/>
              <w:jc w:val="center"/>
              <w:rPr>
                <w:rFonts w:ascii="Maiandra GD" w:hAnsi="Maiandra GD"/>
                <w:b/>
                <w:noProof/>
                <w:sz w:val="21"/>
                <w:szCs w:val="21"/>
                <w:lang w:val="en-US"/>
              </w:rPr>
            </w:pPr>
            <w:r>
              <w:rPr>
                <w:rFonts w:ascii="Calisto MT" w:hAnsi="Calisto MT" w:cs="Arial"/>
                <w:b/>
                <w:noProof/>
                <w:sz w:val="21"/>
                <w:szCs w:val="21"/>
              </w:rPr>
              <w:t>PPK</w:t>
            </w:r>
          </w:p>
        </w:tc>
      </w:tr>
      <w:tr w:rsidR="00A97568" w:rsidRPr="008C53FB" w14:paraId="3885049D" w14:textId="77777777" w:rsidTr="00134D57">
        <w:trPr>
          <w:jc w:val="center"/>
        </w:trPr>
        <w:tc>
          <w:tcPr>
            <w:tcW w:w="2124" w:type="dxa"/>
            <w:gridSpan w:val="2"/>
            <w:vMerge w:val="restart"/>
            <w:shd w:val="clear" w:color="auto" w:fill="auto"/>
          </w:tcPr>
          <w:p w14:paraId="22C66662" w14:textId="77777777" w:rsidR="00A97568" w:rsidRPr="008C53FB" w:rsidRDefault="00A97568" w:rsidP="00E70255">
            <w:pPr>
              <w:ind w:lef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 xml:space="preserve">SK PENGANGKATAN /PENETAPAN </w:t>
            </w:r>
            <w:r w:rsidR="00EF39AC">
              <w:rPr>
                <w:rFonts w:ascii="Calisto MT" w:hAnsi="Calisto MT"/>
                <w:b/>
                <w:noProof/>
                <w:sz w:val="18"/>
                <w:szCs w:val="18"/>
              </w:rPr>
              <w:t>PEJABAT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527739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Nomor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66B49355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7BC9DFDC" w14:textId="77777777" w:rsidTr="00134D57">
        <w:trPr>
          <w:jc w:val="center"/>
        </w:trPr>
        <w:tc>
          <w:tcPr>
            <w:tcW w:w="2124" w:type="dxa"/>
            <w:gridSpan w:val="2"/>
            <w:vMerge/>
            <w:shd w:val="clear" w:color="auto" w:fill="auto"/>
          </w:tcPr>
          <w:p w14:paraId="620EC19E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B26A848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Tanggal</w:t>
            </w:r>
          </w:p>
        </w:tc>
        <w:tc>
          <w:tcPr>
            <w:tcW w:w="5105" w:type="dxa"/>
            <w:gridSpan w:val="5"/>
            <w:shd w:val="clear" w:color="auto" w:fill="auto"/>
          </w:tcPr>
          <w:p w14:paraId="4512C2D9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4AA8FE79" w14:textId="77777777" w:rsidTr="00134D57">
        <w:trPr>
          <w:jc w:val="center"/>
        </w:trPr>
        <w:tc>
          <w:tcPr>
            <w:tcW w:w="212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A9E03BF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B025D92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Berlaku s/d Tanggal</w:t>
            </w:r>
          </w:p>
        </w:tc>
        <w:tc>
          <w:tcPr>
            <w:tcW w:w="5105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54CCAA2A" w14:textId="77777777" w:rsidR="00A97568" w:rsidRPr="008C53FB" w:rsidRDefault="00A97568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134D57" w:rsidRPr="008C53FB" w14:paraId="64DA843C" w14:textId="77777777" w:rsidTr="00134D57">
        <w:trPr>
          <w:jc w:val="center"/>
        </w:trPr>
        <w:tc>
          <w:tcPr>
            <w:tcW w:w="2124" w:type="dxa"/>
            <w:gridSpan w:val="2"/>
            <w:tcBorders>
              <w:right w:val="nil"/>
            </w:tcBorders>
            <w:shd w:val="clear" w:color="auto" w:fill="auto"/>
          </w:tcPr>
          <w:p w14:paraId="50375367" w14:textId="77777777" w:rsidR="00134D57" w:rsidRPr="008C53FB" w:rsidRDefault="00134D57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5878263" w14:textId="77777777" w:rsidR="00134D57" w:rsidRPr="008C53FB" w:rsidRDefault="00134D57" w:rsidP="00E70255">
            <w:pPr>
              <w:ind w:left="85" w:right="85"/>
              <w:rPr>
                <w:rFonts w:ascii="Calisto MT" w:hAnsi="Calisto MT"/>
                <w:b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left w:val="nil"/>
            </w:tcBorders>
            <w:shd w:val="clear" w:color="auto" w:fill="auto"/>
          </w:tcPr>
          <w:p w14:paraId="6AA20659" w14:textId="77777777" w:rsidR="00134D57" w:rsidRPr="008C53FB" w:rsidRDefault="00134D57" w:rsidP="00E70255">
            <w:pPr>
              <w:ind w:left="85" w:right="85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134D57" w:rsidRPr="008C53FB" w14:paraId="21B69978" w14:textId="77777777" w:rsidTr="006B4699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2E0FCDF6" w14:textId="77777777"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Nama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sto MT" w:hAnsi="Calisto MT"/>
                <w:b/>
                <w:noProof/>
                <w:sz w:val="18"/>
                <w:szCs w:val="18"/>
              </w:rPr>
              <w:t>PEJABAT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2F5D19E1" w14:textId="77777777" w:rsidR="00134D57" w:rsidRPr="008C53FB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14:paraId="2BB34928" w14:textId="77777777" w:rsidTr="006B4699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752A4411" w14:textId="77777777" w:rsidR="00134D57" w:rsidRP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NIK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71823835" w14:textId="77777777" w:rsidR="00134D57" w:rsidRPr="008C53FB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14:paraId="2A953BF7" w14:textId="77777777" w:rsidTr="007E5C5E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180A5FC5" w14:textId="77777777"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NIP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6108D30B" w14:textId="77777777"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3E3715" w:rsidRPr="008C53FB" w14:paraId="5DE086F5" w14:textId="77777777" w:rsidTr="007E5C5E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3A2A4CF2" w14:textId="77777777" w:rsidR="003E3715" w:rsidRPr="003E3715" w:rsidRDefault="003E3715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No. Serttifikat PBJ  *)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03D6AE11" w14:textId="77777777" w:rsidR="003E3715" w:rsidRDefault="003E3715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7F5FF2" w:rsidRPr="008C53FB" w14:paraId="4DFB5EB3" w14:textId="77777777" w:rsidTr="00B721C1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09A65B78" w14:textId="77777777" w:rsidR="007F5FF2" w:rsidRPr="008C53FB" w:rsidRDefault="007F5FF2" w:rsidP="00B721C1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Alamat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4E0FC4BD" w14:textId="77777777" w:rsidR="007F5FF2" w:rsidRDefault="007F5FF2" w:rsidP="00B721C1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14:paraId="79D2993B" w14:textId="77777777" w:rsidTr="00E259D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3F6CE347" w14:textId="77777777" w:rsidR="00134D57" w:rsidRP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Pangkat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/</w:t>
            </w:r>
            <w:r>
              <w:rPr>
                <w:rFonts w:ascii="Calisto MT" w:hAnsi="Calisto MT"/>
                <w:b/>
                <w:noProof/>
                <w:sz w:val="18"/>
                <w:szCs w:val="18"/>
              </w:rPr>
              <w:t>Gol</w:t>
            </w: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.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4F57E3FF" w14:textId="77777777"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7F5FF2" w:rsidRPr="008C53FB" w14:paraId="205850E9" w14:textId="77777777" w:rsidTr="00E259D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1F4D6658" w14:textId="77777777" w:rsidR="007F5FF2" w:rsidRPr="007F5FF2" w:rsidRDefault="007F5FF2" w:rsidP="007F5FF2">
            <w:pP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  <w:lang w:val="en-US"/>
              </w:rPr>
              <w:t>Jabatan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775C05D2" w14:textId="77777777" w:rsidR="007F5FF2" w:rsidRDefault="007F5FF2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14:paraId="0F3AF312" w14:textId="77777777" w:rsidTr="0025718A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7724CBCA" w14:textId="77777777" w:rsidR="00134D57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Nomor HP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59AAF9B8" w14:textId="77777777"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134D57" w:rsidRPr="008C53FB" w14:paraId="570A0B0F" w14:textId="77777777" w:rsidTr="00BD1A68">
        <w:trPr>
          <w:jc w:val="center"/>
        </w:trPr>
        <w:tc>
          <w:tcPr>
            <w:tcW w:w="2124" w:type="dxa"/>
            <w:gridSpan w:val="2"/>
            <w:shd w:val="clear" w:color="auto" w:fill="auto"/>
            <w:vAlign w:val="center"/>
          </w:tcPr>
          <w:p w14:paraId="638BAA3E" w14:textId="77777777" w:rsidR="00134D57" w:rsidRPr="008C53FB" w:rsidRDefault="00134D57" w:rsidP="007F5FF2">
            <w:pPr>
              <w:rPr>
                <w:rFonts w:ascii="Calisto MT" w:hAnsi="Calisto MT"/>
                <w:b/>
                <w:noProof/>
                <w:sz w:val="18"/>
                <w:szCs w:val="18"/>
              </w:rPr>
            </w:pPr>
            <w:r>
              <w:rPr>
                <w:rFonts w:ascii="Calisto MT" w:hAnsi="Calisto MT"/>
                <w:b/>
                <w:noProof/>
                <w:sz w:val="18"/>
                <w:szCs w:val="18"/>
              </w:rPr>
              <w:t>e-mail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14:paraId="000EE8EA" w14:textId="77777777" w:rsidR="00134D57" w:rsidRDefault="00134D57" w:rsidP="00E70255">
            <w:pPr>
              <w:jc w:val="center"/>
              <w:rPr>
                <w:rFonts w:ascii="Calisto MT" w:hAnsi="Calisto MT"/>
                <w:b/>
                <w:i/>
                <w:noProof/>
                <w:sz w:val="18"/>
                <w:szCs w:val="18"/>
              </w:rPr>
            </w:pPr>
          </w:p>
        </w:tc>
      </w:tr>
      <w:tr w:rsidR="00A97568" w:rsidRPr="008C53FB" w14:paraId="362DDA94" w14:textId="77777777" w:rsidTr="00134D57">
        <w:trPr>
          <w:jc w:val="center"/>
        </w:trPr>
        <w:tc>
          <w:tcPr>
            <w:tcW w:w="1271" w:type="dxa"/>
            <w:tcBorders>
              <w:bottom w:val="nil"/>
              <w:right w:val="nil"/>
            </w:tcBorders>
          </w:tcPr>
          <w:p w14:paraId="3757252E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253A17F3" w14:textId="77777777" w:rsidR="00134D57" w:rsidRPr="008C53FB" w:rsidRDefault="00134D57" w:rsidP="006E5FC7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left w:val="nil"/>
              <w:bottom w:val="nil"/>
              <w:right w:val="nil"/>
            </w:tcBorders>
          </w:tcPr>
          <w:p w14:paraId="40B58EA2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14:paraId="102DB006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left w:val="nil"/>
              <w:bottom w:val="nil"/>
            </w:tcBorders>
          </w:tcPr>
          <w:p w14:paraId="43C6A17C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272D1DBC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8273304" w14:textId="77777777"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DCCC5D" w14:textId="77777777" w:rsidR="00A97568" w:rsidRPr="008C53FB" w:rsidRDefault="00A97568" w:rsidP="00E70255">
            <w:pPr>
              <w:spacing w:after="120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8D031" w14:textId="77777777"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1077E1CA" w14:textId="77777777" w:rsidR="00A97568" w:rsidRPr="008C53FB" w:rsidRDefault="00A97568" w:rsidP="00E70255">
            <w:pPr>
              <w:spacing w:after="120"/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621DAAC4" w14:textId="77777777" w:rsidR="00A97568" w:rsidRPr="008C53FB" w:rsidRDefault="00BA71D5" w:rsidP="00E70255">
            <w:pPr>
              <w:spacing w:after="120"/>
              <w:ind w:right="85"/>
              <w:jc w:val="right"/>
              <w:rPr>
                <w:rFonts w:ascii="Calisto MT" w:hAnsi="Calisto MT"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Watansoppeng</w:t>
            </w:r>
            <w:r w:rsidR="00A97568" w:rsidRPr="008C53FB">
              <w:rPr>
                <w:rFonts w:ascii="Calisto MT" w:hAnsi="Calisto MT"/>
                <w:noProof/>
                <w:sz w:val="18"/>
                <w:szCs w:val="18"/>
              </w:rPr>
              <w:t>, _________________________</w:t>
            </w:r>
          </w:p>
        </w:tc>
      </w:tr>
      <w:tr w:rsidR="00A97568" w:rsidRPr="008C53FB" w14:paraId="566F03D5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08DA8ACB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30B4AE3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4C8B3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0D43387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07C973E0" w14:textId="77777777" w:rsidR="00A97568" w:rsidRPr="008C53FB" w:rsidRDefault="00A97568" w:rsidP="00BA71D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 xml:space="preserve">KEPALA </w:t>
            </w:r>
            <w:r w:rsidR="00BA71D5"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SKPD</w:t>
            </w:r>
          </w:p>
        </w:tc>
      </w:tr>
      <w:tr w:rsidR="00A97568" w:rsidRPr="008C53FB" w14:paraId="4B7AA07D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BF2E9B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FC8ABD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3414F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71CD6CEE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70D8E29D" w14:textId="77777777" w:rsidR="00A97568" w:rsidRPr="008C53FB" w:rsidRDefault="00BA71D5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...........................</w:t>
            </w:r>
          </w:p>
        </w:tc>
      </w:tr>
      <w:tr w:rsidR="00A97568" w:rsidRPr="008C53FB" w14:paraId="08161891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A6BB433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ECEBBB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C51A8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5756303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136440C9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268DD329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2B93955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D956BC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13080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2C0EA646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490D8400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0E5F1D36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9EA9999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1343EC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7733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CE6976C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454BF768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3570A688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1F05E95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695C49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3490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F1B3C33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22E139BC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61C65430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DB182F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DF9926C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31386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BC0D0CC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6F170922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73C29742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098929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83BE2C6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7A9CF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5BA48E8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8BDCE5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63D9F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96BCF9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b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b/>
                <w:i/>
                <w:noProof/>
                <w:sz w:val="18"/>
                <w:szCs w:val="18"/>
              </w:rPr>
              <w:t>[Nama]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C8FD9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F87472F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63C6F5E7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0B31C03B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A857A7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7485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2DEB43A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B4FCB1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F1A85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BB942DA" w14:textId="77777777" w:rsidR="00A97568" w:rsidRPr="008C53FB" w:rsidRDefault="00A97568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i/>
                <w:noProof/>
                <w:sz w:val="18"/>
                <w:szCs w:val="18"/>
              </w:rPr>
              <w:t>[Pangkat]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465334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DF2B998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5AD1615C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2D47828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C127D30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4812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82EA5C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9A3821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68215A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D471F4" w14:textId="77777777" w:rsidR="00A97568" w:rsidRPr="008C53FB" w:rsidRDefault="00A97568" w:rsidP="00E70255">
            <w:pPr>
              <w:jc w:val="center"/>
              <w:rPr>
                <w:rFonts w:ascii="Calisto MT" w:hAnsi="Calisto MT"/>
                <w:b/>
                <w:noProof/>
                <w:sz w:val="18"/>
                <w:szCs w:val="18"/>
              </w:rPr>
            </w:pPr>
            <w:r w:rsidRPr="008C53FB">
              <w:rPr>
                <w:rFonts w:ascii="Calisto MT" w:hAnsi="Calisto MT"/>
                <w:noProof/>
                <w:sz w:val="18"/>
                <w:szCs w:val="18"/>
              </w:rPr>
              <w:t>_______________</w:t>
            </w:r>
            <w:r w:rsidRPr="008C53FB">
              <w:rPr>
                <w:rFonts w:ascii="Calisto MT" w:hAnsi="Calisto MT"/>
                <w:i/>
                <w:noProof/>
                <w:sz w:val="18"/>
                <w:szCs w:val="18"/>
              </w:rPr>
              <w:t>[Nip]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48C03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1C1800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  <w:tr w:rsidR="00A97568" w:rsidRPr="008C53FB" w14:paraId="3FE93E0C" w14:textId="77777777" w:rsidTr="00134D57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2D90EA74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B7F2A6D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8B599C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F9907D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28C495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80A524F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F0473CC" w14:textId="77777777" w:rsidR="00A97568" w:rsidRPr="008C53FB" w:rsidRDefault="00A97568" w:rsidP="00E70255">
            <w:pPr>
              <w:jc w:val="center"/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8DB1D73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9056B11" w14:textId="77777777" w:rsidR="00A97568" w:rsidRPr="008C53FB" w:rsidRDefault="00A97568" w:rsidP="00E70255">
            <w:pPr>
              <w:rPr>
                <w:rFonts w:ascii="Calisto MT" w:hAnsi="Calisto MT"/>
                <w:noProof/>
                <w:sz w:val="18"/>
                <w:szCs w:val="18"/>
              </w:rPr>
            </w:pPr>
          </w:p>
        </w:tc>
      </w:tr>
    </w:tbl>
    <w:p w14:paraId="71FE2826" w14:textId="77777777" w:rsidR="00FA5ED0" w:rsidRPr="008C53FB" w:rsidRDefault="00FA5ED0" w:rsidP="00FA5ED0">
      <w:pPr>
        <w:spacing w:after="0" w:line="240" w:lineRule="auto"/>
        <w:rPr>
          <w:rFonts w:ascii="Calisto MT" w:hAnsi="Calisto MT"/>
          <w:noProof/>
          <w:sz w:val="21"/>
          <w:szCs w:val="21"/>
        </w:rPr>
      </w:pPr>
    </w:p>
    <w:p w14:paraId="3E57392F" w14:textId="77777777" w:rsidR="003E3715" w:rsidRPr="003E3715" w:rsidRDefault="003E3715" w:rsidP="007F5FF2">
      <w:pPr>
        <w:spacing w:after="0" w:line="240" w:lineRule="auto"/>
        <w:rPr>
          <w:rFonts w:ascii="Calisto MT" w:hAnsi="Calisto MT"/>
          <w:noProof/>
          <w:sz w:val="18"/>
          <w:szCs w:val="18"/>
          <w:lang w:val="en-US"/>
        </w:rPr>
      </w:pPr>
      <w:r>
        <w:rPr>
          <w:rFonts w:ascii="Calisto MT" w:hAnsi="Calisto MT"/>
          <w:noProof/>
          <w:sz w:val="18"/>
          <w:szCs w:val="18"/>
          <w:lang w:val="en-US"/>
        </w:rPr>
        <w:t>*)</w:t>
      </w:r>
      <w:r w:rsidRPr="0040054F">
        <w:rPr>
          <w:rFonts w:ascii="Calisto MT" w:hAnsi="Calisto MT"/>
          <w:b/>
          <w:bCs/>
          <w:noProof/>
          <w:sz w:val="18"/>
          <w:szCs w:val="18"/>
          <w:lang w:val="en-US"/>
        </w:rPr>
        <w:t xml:space="preserve"> khusus PPK yang tidak merangkap sebagai PA/KPA</w:t>
      </w:r>
    </w:p>
    <w:p w14:paraId="333991D2" w14:textId="77777777" w:rsidR="006E5FC7" w:rsidRPr="008C53FB" w:rsidRDefault="006E5FC7" w:rsidP="007F5FF2">
      <w:pPr>
        <w:spacing w:after="0" w:line="240" w:lineRule="auto"/>
        <w:rPr>
          <w:rFonts w:ascii="Calisto MT" w:hAnsi="Calisto MT"/>
          <w:noProof/>
          <w:sz w:val="18"/>
          <w:szCs w:val="18"/>
        </w:rPr>
      </w:pPr>
      <w:r>
        <w:rPr>
          <w:rFonts w:ascii="Calisto MT" w:hAnsi="Calisto MT"/>
          <w:noProof/>
          <w:sz w:val="18"/>
          <w:szCs w:val="18"/>
        </w:rPr>
        <w:t xml:space="preserve">** Akan dikirim ke email </w:t>
      </w:r>
      <w:r w:rsidR="00F379CA">
        <w:rPr>
          <w:rFonts w:ascii="Calisto MT" w:hAnsi="Calisto MT"/>
          <w:noProof/>
          <w:sz w:val="18"/>
          <w:szCs w:val="18"/>
          <w:lang w:val="en-US"/>
        </w:rPr>
        <w:t>PP/PPK</w:t>
      </w:r>
      <w:r>
        <w:rPr>
          <w:rFonts w:ascii="Calisto MT" w:hAnsi="Calisto MT"/>
          <w:noProof/>
          <w:sz w:val="18"/>
          <w:szCs w:val="18"/>
        </w:rPr>
        <w:t xml:space="preserve"> masing -masing</w:t>
      </w:r>
    </w:p>
    <w:p w14:paraId="429C05A6" w14:textId="77777777" w:rsidR="001A739F" w:rsidRPr="001A739F" w:rsidRDefault="001A739F" w:rsidP="001A739F">
      <w:pPr>
        <w:rPr>
          <w:rFonts w:ascii="Calisto MT" w:hAnsi="Calisto MT"/>
          <w:noProof/>
          <w:sz w:val="18"/>
          <w:szCs w:val="18"/>
          <w:lang w:val="en-US"/>
        </w:rPr>
      </w:pPr>
      <w:r>
        <w:rPr>
          <w:rFonts w:ascii="Calisto MT" w:hAnsi="Calisto MT"/>
          <w:noProof/>
          <w:sz w:val="18"/>
          <w:szCs w:val="18"/>
        </w:rPr>
        <w:t xml:space="preserve">** </w:t>
      </w:r>
      <w:r>
        <w:rPr>
          <w:rFonts w:ascii="Calisto MT" w:hAnsi="Calisto MT"/>
          <w:noProof/>
          <w:sz w:val="18"/>
          <w:szCs w:val="18"/>
          <w:lang w:val="en-US"/>
        </w:rPr>
        <w:t>Silahkan mengubah password standar jika sudah Aktif</w:t>
      </w:r>
    </w:p>
    <w:p w14:paraId="76917B68" w14:textId="77777777" w:rsidR="001A739F" w:rsidRDefault="001A739F">
      <w:pPr>
        <w:rPr>
          <w:rFonts w:ascii="Calisto MT" w:hAnsi="Calisto MT"/>
          <w:noProof/>
          <w:sz w:val="21"/>
          <w:szCs w:val="21"/>
        </w:rPr>
      </w:pPr>
    </w:p>
    <w:sectPr w:rsidR="001A739F" w:rsidSect="00A97568">
      <w:pgSz w:w="11906" w:h="16838" w:code="9"/>
      <w:pgMar w:top="992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7224"/>
    <w:multiLevelType w:val="hybridMultilevel"/>
    <w:tmpl w:val="8DAEE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609C9"/>
    <w:multiLevelType w:val="hybridMultilevel"/>
    <w:tmpl w:val="0A664FDA"/>
    <w:lvl w:ilvl="0" w:tplc="5A54D69C">
      <w:start w:val="1"/>
      <w:numFmt w:val="bullet"/>
      <w:lvlText w:val="–"/>
      <w:lvlJc w:val="left"/>
      <w:pPr>
        <w:ind w:left="1287" w:hanging="360"/>
      </w:pPr>
      <w:rPr>
        <w:rFonts w:ascii="Maiandra GD" w:hAnsi="Maiandra G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41C1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37E2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373EB7"/>
    <w:multiLevelType w:val="hybridMultilevel"/>
    <w:tmpl w:val="228E081A"/>
    <w:lvl w:ilvl="0" w:tplc="41D62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DE6EC3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73EF"/>
    <w:multiLevelType w:val="hybridMultilevel"/>
    <w:tmpl w:val="E5BC1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77"/>
    <w:rsid w:val="0002524A"/>
    <w:rsid w:val="00045EA6"/>
    <w:rsid w:val="00067192"/>
    <w:rsid w:val="00081E6B"/>
    <w:rsid w:val="00090347"/>
    <w:rsid w:val="00122212"/>
    <w:rsid w:val="00134D57"/>
    <w:rsid w:val="001A739F"/>
    <w:rsid w:val="001C2EE7"/>
    <w:rsid w:val="001D7EC2"/>
    <w:rsid w:val="001E2D4C"/>
    <w:rsid w:val="00203D59"/>
    <w:rsid w:val="0022088A"/>
    <w:rsid w:val="0023318A"/>
    <w:rsid w:val="00233AE1"/>
    <w:rsid w:val="0025738D"/>
    <w:rsid w:val="00257415"/>
    <w:rsid w:val="00283E1A"/>
    <w:rsid w:val="00286C5D"/>
    <w:rsid w:val="002A6990"/>
    <w:rsid w:val="002B15BA"/>
    <w:rsid w:val="002E776C"/>
    <w:rsid w:val="00313BCB"/>
    <w:rsid w:val="00330A1C"/>
    <w:rsid w:val="003347AA"/>
    <w:rsid w:val="00383304"/>
    <w:rsid w:val="003E3715"/>
    <w:rsid w:val="003F3FFE"/>
    <w:rsid w:val="0040054F"/>
    <w:rsid w:val="004575DC"/>
    <w:rsid w:val="00480CE3"/>
    <w:rsid w:val="004D5CCF"/>
    <w:rsid w:val="004E7CE0"/>
    <w:rsid w:val="005314D2"/>
    <w:rsid w:val="005509DF"/>
    <w:rsid w:val="00550DE3"/>
    <w:rsid w:val="0058372E"/>
    <w:rsid w:val="005C2D29"/>
    <w:rsid w:val="005C3D35"/>
    <w:rsid w:val="005C5308"/>
    <w:rsid w:val="005C6EB5"/>
    <w:rsid w:val="00634953"/>
    <w:rsid w:val="006830CC"/>
    <w:rsid w:val="00691B27"/>
    <w:rsid w:val="006A4126"/>
    <w:rsid w:val="006B7700"/>
    <w:rsid w:val="006D7C5D"/>
    <w:rsid w:val="006E242D"/>
    <w:rsid w:val="006E5FC7"/>
    <w:rsid w:val="006F20F9"/>
    <w:rsid w:val="006F4D48"/>
    <w:rsid w:val="006F6F3C"/>
    <w:rsid w:val="00723677"/>
    <w:rsid w:val="00727762"/>
    <w:rsid w:val="007405BE"/>
    <w:rsid w:val="007521FF"/>
    <w:rsid w:val="00765ACA"/>
    <w:rsid w:val="007C45D4"/>
    <w:rsid w:val="007F13B7"/>
    <w:rsid w:val="007F5FF2"/>
    <w:rsid w:val="00830B51"/>
    <w:rsid w:val="0087597A"/>
    <w:rsid w:val="00893C22"/>
    <w:rsid w:val="00896FC1"/>
    <w:rsid w:val="008C2C20"/>
    <w:rsid w:val="008C53FB"/>
    <w:rsid w:val="008D1BAA"/>
    <w:rsid w:val="009271B7"/>
    <w:rsid w:val="009856B6"/>
    <w:rsid w:val="009932AC"/>
    <w:rsid w:val="00A11C89"/>
    <w:rsid w:val="00A30C6A"/>
    <w:rsid w:val="00A37954"/>
    <w:rsid w:val="00A45DBF"/>
    <w:rsid w:val="00A55165"/>
    <w:rsid w:val="00A9021E"/>
    <w:rsid w:val="00A91DF3"/>
    <w:rsid w:val="00A95ECA"/>
    <w:rsid w:val="00A97568"/>
    <w:rsid w:val="00AA1840"/>
    <w:rsid w:val="00AA4261"/>
    <w:rsid w:val="00AB00E0"/>
    <w:rsid w:val="00B02E63"/>
    <w:rsid w:val="00B161D9"/>
    <w:rsid w:val="00B35D65"/>
    <w:rsid w:val="00B67974"/>
    <w:rsid w:val="00B723F3"/>
    <w:rsid w:val="00B97B9F"/>
    <w:rsid w:val="00BA6625"/>
    <w:rsid w:val="00BA71D5"/>
    <w:rsid w:val="00BB71B7"/>
    <w:rsid w:val="00BF0A36"/>
    <w:rsid w:val="00C07A3B"/>
    <w:rsid w:val="00C31D6A"/>
    <w:rsid w:val="00C46E31"/>
    <w:rsid w:val="00C47F89"/>
    <w:rsid w:val="00C53BA8"/>
    <w:rsid w:val="00C62EEF"/>
    <w:rsid w:val="00C96BDE"/>
    <w:rsid w:val="00CA54EE"/>
    <w:rsid w:val="00CD52B3"/>
    <w:rsid w:val="00CF2D94"/>
    <w:rsid w:val="00CF6096"/>
    <w:rsid w:val="00D150D6"/>
    <w:rsid w:val="00D338CB"/>
    <w:rsid w:val="00D5429F"/>
    <w:rsid w:val="00D67A26"/>
    <w:rsid w:val="00D713B5"/>
    <w:rsid w:val="00D73C65"/>
    <w:rsid w:val="00E03B07"/>
    <w:rsid w:val="00E4483E"/>
    <w:rsid w:val="00E47522"/>
    <w:rsid w:val="00E64312"/>
    <w:rsid w:val="00E90132"/>
    <w:rsid w:val="00E941E1"/>
    <w:rsid w:val="00E96C40"/>
    <w:rsid w:val="00EE10BF"/>
    <w:rsid w:val="00EF39AC"/>
    <w:rsid w:val="00F044BC"/>
    <w:rsid w:val="00F30881"/>
    <w:rsid w:val="00F379CA"/>
    <w:rsid w:val="00F65A87"/>
    <w:rsid w:val="00FA5ED0"/>
    <w:rsid w:val="00FC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40E2"/>
  <w15:docId w15:val="{50611967-3EE1-473F-98DD-AD41E69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9CA"/>
    <w:pPr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FBCF-7474-42B5-95DE-0C7070B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LPSE-TAPSEL</dc:creator>
  <cp:lastModifiedBy>MSI-BARJAS</cp:lastModifiedBy>
  <cp:revision>9</cp:revision>
  <cp:lastPrinted>2017-07-04T06:48:00Z</cp:lastPrinted>
  <dcterms:created xsi:type="dcterms:W3CDTF">2021-10-27T00:39:00Z</dcterms:created>
  <dcterms:modified xsi:type="dcterms:W3CDTF">2023-01-04T03:17:00Z</dcterms:modified>
</cp:coreProperties>
</file>